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39E" w:rsidRDefault="00C7639E" w:rsidP="00C7639E">
      <w:pPr>
        <w:spacing w:after="0"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KEY</w:t>
      </w:r>
    </w:p>
    <w:p w:rsidR="00C7639E" w:rsidRPr="000F5E67" w:rsidRDefault="00C7639E" w:rsidP="00C7639E">
      <w:pPr>
        <w:spacing w:after="0" w:line="36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 w:rsidRPr="000F5E6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C7639E" w:rsidRPr="00C658A4" w:rsidRDefault="00C7639E" w:rsidP="00C7639E">
      <w:pPr>
        <w:spacing w:after="0"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C7639E" w:rsidRPr="000F5E67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:rsidR="00C7639E" w:rsidRPr="000F5E67" w:rsidRDefault="00C7639E" w:rsidP="00C7639E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</w:p>
    <w:p w:rsidR="00C7639E" w:rsidRPr="000F5E67" w:rsidRDefault="00C7639E" w:rsidP="00C7639E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sz w:val="24"/>
          <w:szCs w:val="24"/>
          <w:lang w:val="en-US"/>
        </w:rPr>
        <w:t xml:space="preserve">D </w:t>
      </w:r>
    </w:p>
    <w:p w:rsidR="00C7639E" w:rsidRPr="000F5E67" w:rsidRDefault="00C7639E" w:rsidP="00C7639E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C7639E" w:rsidRPr="00747BDB" w:rsidRDefault="00C7639E" w:rsidP="00C7639E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C7639E" w:rsidRPr="00747BDB" w:rsidRDefault="00C7639E" w:rsidP="00C7639E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C7639E" w:rsidRPr="00747BDB" w:rsidRDefault="00C7639E" w:rsidP="00C7639E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sz w:val="24"/>
          <w:szCs w:val="24"/>
          <w:lang w:val="en-US"/>
        </w:rPr>
        <w:t>G</w:t>
      </w:r>
    </w:p>
    <w:p w:rsidR="00C7639E" w:rsidRPr="00747BDB" w:rsidRDefault="00C7639E" w:rsidP="00C7639E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C7639E" w:rsidRPr="00747BDB" w:rsidRDefault="00C7639E" w:rsidP="00C7639E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sz w:val="24"/>
          <w:szCs w:val="24"/>
          <w:lang w:val="en-US"/>
        </w:rPr>
        <w:t>J</w:t>
      </w:r>
    </w:p>
    <w:p w:rsidR="00C7639E" w:rsidRPr="000F5E67" w:rsidRDefault="00C7639E" w:rsidP="00C7639E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C7639E" w:rsidRPr="000F5E67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F5E67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p w:rsidR="00C7639E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  <w:sectPr w:rsidR="00C7639E" w:rsidSect="002F32CA">
          <w:footerReference w:type="default" r:id="rId5"/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1. A </w:t>
      </w: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t xml:space="preserve">2. C </w:t>
      </w: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t xml:space="preserve">3. C. </w:t>
      </w: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t xml:space="preserve">4. B </w:t>
      </w: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t xml:space="preserve">5. A </w:t>
      </w: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t xml:space="preserve">6. A </w:t>
      </w: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t xml:space="preserve">7. C </w:t>
      </w: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t xml:space="preserve">8. B </w:t>
      </w: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t xml:space="preserve">9. C </w:t>
      </w:r>
    </w:p>
    <w:p w:rsidR="00C7639E" w:rsidRPr="00C7639E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C658A4">
        <w:rPr>
          <w:rFonts w:ascii="Times New Roman" w:hAnsi="Times New Roman" w:cs="Times New Roman"/>
          <w:sz w:val="24"/>
          <w:szCs w:val="24"/>
          <w:lang w:val="en-US"/>
        </w:rPr>
        <w:t>10. B</w:t>
      </w:r>
    </w:p>
    <w:p w:rsidR="00C7639E" w:rsidRPr="00747BDB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747BDB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eyes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Pr="00747BDB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ears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Pr="00747BDB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hands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Pr="00747BDB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14.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feet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Pr="00747BDB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lips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Pr="00747BDB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child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roads</w:t>
      </w:r>
      <w:proofErr w:type="gramEnd"/>
    </w:p>
    <w:p w:rsidR="00C7639E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747BDB">
        <w:rPr>
          <w:rFonts w:ascii="Times New Roman" w:hAnsi="Times New Roman" w:cs="Times New Roman"/>
          <w:sz w:val="24"/>
          <w:szCs w:val="24"/>
          <w:lang w:val="en-US"/>
        </w:rPr>
        <w:t>18.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small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medium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20.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short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long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bright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639E" w:rsidRPr="00747BDB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23.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square</w:t>
      </w:r>
      <w:proofErr w:type="gramEnd"/>
    </w:p>
    <w:p w:rsidR="00C7639E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  <w:sectPr w:rsidR="00C7639E" w:rsidSect="00F40C4D">
          <w:type w:val="continuous"/>
          <w:pgSz w:w="11906" w:h="16838"/>
          <w:pgMar w:top="568" w:right="850" w:bottom="568" w:left="1134" w:header="708" w:footer="708" w:gutter="0"/>
          <w:cols w:num="2" w:space="708"/>
          <w:docGrid w:linePitch="360"/>
        </w:sectPr>
      </w:pPr>
    </w:p>
    <w:p w:rsidR="00C7639E" w:rsidRPr="00C658A4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C7639E" w:rsidRPr="002527A1" w:rsidRDefault="00C7639E" w:rsidP="00C7639E">
      <w:pPr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27A1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C7639E" w:rsidRPr="002527A1" w:rsidRDefault="00C7639E" w:rsidP="00C7639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527A1">
        <w:rPr>
          <w:rFonts w:ascii="Times New Roman" w:hAnsi="Times New Roman" w:cs="Times New Roman"/>
          <w:sz w:val="24"/>
          <w:szCs w:val="24"/>
          <w:lang w:val="en-US"/>
        </w:rPr>
        <w:t>1. T</w:t>
      </w:r>
    </w:p>
    <w:p w:rsidR="00C7639E" w:rsidRPr="002527A1" w:rsidRDefault="00C7639E" w:rsidP="00C7639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527A1">
        <w:rPr>
          <w:rFonts w:ascii="Times New Roman" w:hAnsi="Times New Roman" w:cs="Times New Roman"/>
          <w:sz w:val="24"/>
          <w:szCs w:val="24"/>
          <w:lang w:val="en-US"/>
        </w:rPr>
        <w:t xml:space="preserve">2. F </w:t>
      </w:r>
    </w:p>
    <w:p w:rsidR="00C7639E" w:rsidRPr="002527A1" w:rsidRDefault="00C7639E" w:rsidP="00C7639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527A1">
        <w:rPr>
          <w:rFonts w:ascii="Times New Roman" w:hAnsi="Times New Roman" w:cs="Times New Roman"/>
          <w:sz w:val="24"/>
          <w:szCs w:val="24"/>
          <w:lang w:val="en-US"/>
        </w:rPr>
        <w:t xml:space="preserve">3. F </w:t>
      </w:r>
    </w:p>
    <w:p w:rsidR="00C7639E" w:rsidRPr="002527A1" w:rsidRDefault="00C7639E" w:rsidP="00C7639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527A1">
        <w:rPr>
          <w:rFonts w:ascii="Times New Roman" w:hAnsi="Times New Roman" w:cs="Times New Roman"/>
          <w:sz w:val="24"/>
          <w:szCs w:val="24"/>
          <w:lang w:val="en-US"/>
        </w:rPr>
        <w:t xml:space="preserve">4. F </w:t>
      </w:r>
    </w:p>
    <w:p w:rsidR="00C7639E" w:rsidRPr="002527A1" w:rsidRDefault="00C7639E" w:rsidP="00C7639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527A1">
        <w:rPr>
          <w:rFonts w:ascii="Times New Roman" w:hAnsi="Times New Roman" w:cs="Times New Roman"/>
          <w:sz w:val="24"/>
          <w:szCs w:val="24"/>
          <w:lang w:val="en-US"/>
        </w:rPr>
        <w:t xml:space="preserve">5. F </w:t>
      </w:r>
    </w:p>
    <w:p w:rsidR="00C7639E" w:rsidRPr="002527A1" w:rsidRDefault="00C7639E" w:rsidP="00C7639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527A1">
        <w:rPr>
          <w:rFonts w:ascii="Times New Roman" w:hAnsi="Times New Roman" w:cs="Times New Roman"/>
          <w:sz w:val="24"/>
          <w:szCs w:val="24"/>
          <w:lang w:val="en-US"/>
        </w:rPr>
        <w:t xml:space="preserve">6. T </w:t>
      </w:r>
    </w:p>
    <w:p w:rsidR="00C7639E" w:rsidRPr="002527A1" w:rsidRDefault="00C7639E" w:rsidP="00C7639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527A1">
        <w:rPr>
          <w:rFonts w:ascii="Times New Roman" w:hAnsi="Times New Roman" w:cs="Times New Roman"/>
          <w:sz w:val="24"/>
          <w:szCs w:val="24"/>
          <w:lang w:val="en-US"/>
        </w:rPr>
        <w:t>7. F</w:t>
      </w:r>
    </w:p>
    <w:p w:rsidR="00D94286" w:rsidRDefault="00D94286"/>
    <w:sectPr w:rsidR="00D94286" w:rsidSect="00F40C4D">
      <w:type w:val="continuous"/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43" w:rsidRDefault="00C7639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237343" w:rsidRDefault="00C7639E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25E4F"/>
    <w:multiLevelType w:val="hybridMultilevel"/>
    <w:tmpl w:val="350C5904"/>
    <w:lvl w:ilvl="0" w:tplc="D64497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39E"/>
    <w:rsid w:val="00350E47"/>
    <w:rsid w:val="00960DDA"/>
    <w:rsid w:val="00C7639E"/>
    <w:rsid w:val="00D9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9E"/>
    <w:rPr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39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7639E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C7639E"/>
    <w:rPr>
      <w:rFonts w:ascii="Calibri" w:eastAsia="Calibri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>Grizli777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Софик</dc:creator>
  <cp:lastModifiedBy>Софик</cp:lastModifiedBy>
  <cp:revision>1</cp:revision>
  <dcterms:created xsi:type="dcterms:W3CDTF">2017-09-27T15:21:00Z</dcterms:created>
  <dcterms:modified xsi:type="dcterms:W3CDTF">2017-09-27T15:22:00Z</dcterms:modified>
</cp:coreProperties>
</file>